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903292" w:rsidRDefault="00FB2295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903292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903292" w:rsidRDefault="00903292" w:rsidP="00903292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903292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903292" w:rsidRPr="008734CA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734CA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903292" w:rsidRPr="008734CA" w:rsidRDefault="00D94B85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734CA">
        <w:rPr>
          <w:rFonts w:ascii="Times New Roman" w:hAnsi="Times New Roman"/>
          <w:b/>
          <w:sz w:val="24"/>
          <w:szCs w:val="24"/>
        </w:rPr>
        <w:t xml:space="preserve"> </w:t>
      </w:r>
      <w:r w:rsidR="00FB2295">
        <w:rPr>
          <w:rFonts w:ascii="Times New Roman" w:hAnsi="Times New Roman"/>
          <w:b/>
          <w:sz w:val="24"/>
          <w:szCs w:val="24"/>
        </w:rPr>
        <w:t xml:space="preserve">От </w:t>
      </w:r>
      <w:r w:rsidR="00167841">
        <w:rPr>
          <w:rFonts w:ascii="Times New Roman" w:hAnsi="Times New Roman"/>
          <w:b/>
          <w:sz w:val="24"/>
          <w:szCs w:val="24"/>
        </w:rPr>
        <w:t>18.09.2025</w:t>
      </w:r>
      <w:r w:rsidR="00903292" w:rsidRPr="008734C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Pr="008734CA">
        <w:rPr>
          <w:rFonts w:ascii="Times New Roman" w:hAnsi="Times New Roman"/>
          <w:b/>
          <w:sz w:val="24"/>
          <w:szCs w:val="24"/>
        </w:rPr>
        <w:t xml:space="preserve">                             № </w:t>
      </w:r>
      <w:r w:rsidR="00167841">
        <w:rPr>
          <w:rFonts w:ascii="Times New Roman" w:hAnsi="Times New Roman"/>
          <w:b/>
          <w:sz w:val="24"/>
          <w:szCs w:val="24"/>
        </w:rPr>
        <w:t>8</w:t>
      </w:r>
    </w:p>
    <w:p w:rsidR="00903292" w:rsidRPr="008734CA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03292" w:rsidRPr="008734CA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734CA">
        <w:rPr>
          <w:rFonts w:ascii="Times New Roman" w:hAnsi="Times New Roman"/>
          <w:b/>
          <w:sz w:val="24"/>
          <w:szCs w:val="24"/>
        </w:rPr>
        <w:t xml:space="preserve">О назначении членов конкурсной комиссии для проведения конкурса по отбору кандидатур на должность Главы сельского поселения Зуевка муниципального района Нефтегорский Самарской области  </w:t>
      </w:r>
    </w:p>
    <w:p w:rsidR="00903292" w:rsidRPr="008734CA" w:rsidRDefault="00903292" w:rsidP="00903292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903292" w:rsidRPr="008734CA" w:rsidRDefault="00903292" w:rsidP="00903292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8734CA">
        <w:rPr>
          <w:rFonts w:ascii="Times New Roman" w:hAnsi="Times New Roman"/>
          <w:sz w:val="24"/>
          <w:szCs w:val="24"/>
        </w:rPr>
        <w:t>В соответствии с</w:t>
      </w:r>
      <w:r w:rsidR="00167841">
        <w:rPr>
          <w:rFonts w:ascii="Times New Roman" w:hAnsi="Times New Roman"/>
          <w:sz w:val="24"/>
          <w:szCs w:val="24"/>
        </w:rPr>
        <w:t>о статьей 43</w:t>
      </w:r>
      <w:r w:rsidRPr="008734CA">
        <w:rPr>
          <w:rFonts w:ascii="Times New Roman" w:hAnsi="Times New Roman"/>
          <w:sz w:val="24"/>
          <w:szCs w:val="24"/>
        </w:rPr>
        <w:t xml:space="preserve"> Устава сельского поселения Зуевка  муниципального района Нефтегорский Самарской области,   Собрание представителей сельского поселения Зуевка муниципального района Нефтегорский Самарской области  </w:t>
      </w:r>
    </w:p>
    <w:p w:rsidR="00903292" w:rsidRPr="008734CA" w:rsidRDefault="00903292" w:rsidP="00903292">
      <w:pPr>
        <w:ind w:firstLine="709"/>
        <w:jc w:val="center"/>
        <w:rPr>
          <w:rFonts w:ascii="Times New Roman" w:hAnsi="Times New Roman"/>
          <w:b/>
        </w:rPr>
      </w:pPr>
      <w:r w:rsidRPr="008734CA">
        <w:rPr>
          <w:rFonts w:ascii="Times New Roman" w:hAnsi="Times New Roman"/>
          <w:b/>
        </w:rPr>
        <w:t>РЕШИЛО:</w:t>
      </w:r>
    </w:p>
    <w:p w:rsidR="00903292" w:rsidRPr="008734CA" w:rsidRDefault="00903292" w:rsidP="00903292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>Назначить членами конкурсной комиссии для проведения конкурса по отбору кандидатур на должность Главы сельского поселения Зуевка   муниципального района Нефтегорский Самарской области  кандидатуры:</w:t>
      </w:r>
    </w:p>
    <w:p w:rsidR="00903292" w:rsidRPr="008734CA" w:rsidRDefault="00FC2F44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>Колесникова Евгения Александровича</w:t>
      </w:r>
      <w:r w:rsidR="00903292" w:rsidRPr="008734CA">
        <w:rPr>
          <w:rFonts w:ascii="Times New Roman" w:hAnsi="Times New Roman"/>
        </w:rPr>
        <w:t xml:space="preserve"> – председателя Собрания представителей сельского поселения Зуевка муниципального района Нефтегорский;    </w:t>
      </w:r>
    </w:p>
    <w:p w:rsidR="00903292" w:rsidRPr="008734CA" w:rsidRDefault="00FC2F44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</w:rPr>
      </w:pPr>
      <w:proofErr w:type="spellStart"/>
      <w:r w:rsidRPr="008734CA">
        <w:rPr>
          <w:rFonts w:ascii="Times New Roman" w:hAnsi="Times New Roman"/>
        </w:rPr>
        <w:t>Воротынцеву</w:t>
      </w:r>
      <w:proofErr w:type="spellEnd"/>
      <w:r w:rsidRPr="008734CA">
        <w:rPr>
          <w:rFonts w:ascii="Times New Roman" w:hAnsi="Times New Roman"/>
        </w:rPr>
        <w:t xml:space="preserve"> Людмилу Анатольевну</w:t>
      </w:r>
      <w:r w:rsidR="00903292" w:rsidRPr="008734CA">
        <w:rPr>
          <w:rFonts w:ascii="Times New Roman" w:hAnsi="Times New Roman"/>
        </w:rPr>
        <w:t xml:space="preserve">  – депутата Собрания представителей сельского поселения Зуевка муниципального района Нефтегорский;        </w:t>
      </w:r>
    </w:p>
    <w:p w:rsidR="00903292" w:rsidRPr="008734CA" w:rsidRDefault="00167841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Колмакову</w:t>
      </w:r>
      <w:proofErr w:type="spellEnd"/>
      <w:r>
        <w:rPr>
          <w:rFonts w:ascii="Times New Roman" w:hAnsi="Times New Roman"/>
        </w:rPr>
        <w:t xml:space="preserve"> Анну Сергеевну</w:t>
      </w:r>
      <w:r w:rsidR="00903292" w:rsidRPr="008734CA">
        <w:rPr>
          <w:rFonts w:ascii="Times New Roman" w:hAnsi="Times New Roman"/>
        </w:rPr>
        <w:t xml:space="preserve"> – депутата Собрания представителей сельского поселения Зуевка  муниципального района Нефтегорский;        </w:t>
      </w:r>
    </w:p>
    <w:p w:rsidR="00903292" w:rsidRPr="008734CA" w:rsidRDefault="00903292" w:rsidP="00903292">
      <w:pPr>
        <w:pStyle w:val="a3"/>
        <w:ind w:left="0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          2.  Настоящее Решение вступает в силу со дня его принятия.</w:t>
      </w:r>
    </w:p>
    <w:p w:rsidR="00903292" w:rsidRDefault="00903292" w:rsidP="0090329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3. </w:t>
      </w:r>
      <w:proofErr w:type="gramStart"/>
      <w:r w:rsidRPr="008734CA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 муниципального района Нефтегорский Самарской области в целях информирования населения сельского поселения Зуевка муниципального района Нефтегорский Самарской области.  </w:t>
      </w:r>
      <w:proofErr w:type="gramEnd"/>
    </w:p>
    <w:p w:rsidR="00310223" w:rsidRPr="008734CA" w:rsidRDefault="00310223" w:rsidP="0090329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903292" w:rsidRPr="008734CA" w:rsidRDefault="00903292" w:rsidP="00903292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903292" w:rsidRPr="008734CA" w:rsidRDefault="00903292" w:rsidP="00903292">
      <w:pPr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Председатель Собрания представителей </w:t>
      </w:r>
    </w:p>
    <w:p w:rsidR="008734CA" w:rsidRDefault="00903292" w:rsidP="00903292">
      <w:pPr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сельского поселения Зуевка                                          </w:t>
      </w:r>
      <w:r w:rsidR="008734CA">
        <w:rPr>
          <w:rFonts w:ascii="Times New Roman" w:hAnsi="Times New Roman"/>
        </w:rPr>
        <w:t xml:space="preserve">                                      </w:t>
      </w:r>
      <w:r w:rsidRPr="008734CA">
        <w:rPr>
          <w:rFonts w:ascii="Times New Roman" w:hAnsi="Times New Roman"/>
        </w:rPr>
        <w:t xml:space="preserve">  </w:t>
      </w:r>
      <w:r w:rsidR="008734CA" w:rsidRPr="008734CA">
        <w:rPr>
          <w:rFonts w:ascii="Times New Roman" w:hAnsi="Times New Roman"/>
        </w:rPr>
        <w:t>Е.А.Колесников</w:t>
      </w:r>
      <w:r w:rsidRPr="008734CA">
        <w:rPr>
          <w:rFonts w:ascii="Times New Roman" w:hAnsi="Times New Roman"/>
        </w:rPr>
        <w:t xml:space="preserve">     </w:t>
      </w:r>
    </w:p>
    <w:p w:rsidR="008734CA" w:rsidRDefault="00903292" w:rsidP="00903292">
      <w:pPr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     </w:t>
      </w:r>
      <w:r w:rsidR="008734CA">
        <w:rPr>
          <w:rFonts w:ascii="Times New Roman" w:hAnsi="Times New Roman"/>
        </w:rPr>
        <w:t xml:space="preserve"> </w:t>
      </w:r>
    </w:p>
    <w:p w:rsidR="00167841" w:rsidRDefault="00167841" w:rsidP="00903292">
      <w:pPr>
        <w:jc w:val="both"/>
        <w:rPr>
          <w:rFonts w:ascii="Times New Roman" w:hAnsi="Times New Roman"/>
        </w:rPr>
      </w:pPr>
    </w:p>
    <w:p w:rsidR="00903292" w:rsidRPr="008734CA" w:rsidRDefault="008734CA" w:rsidP="0090329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 Зуевка                                                                        М.А.Решетов</w:t>
      </w:r>
    </w:p>
    <w:p w:rsidR="00903292" w:rsidRPr="008734CA" w:rsidRDefault="00903292" w:rsidP="00903292">
      <w:pPr>
        <w:spacing w:line="360" w:lineRule="auto"/>
        <w:ind w:firstLine="851"/>
        <w:jc w:val="both"/>
        <w:rPr>
          <w:rFonts w:ascii="Times New Roman" w:hAnsi="Times New Roman"/>
        </w:rPr>
      </w:pPr>
    </w:p>
    <w:p w:rsidR="00903292" w:rsidRDefault="00903292" w:rsidP="00903292">
      <w:pPr>
        <w:tabs>
          <w:tab w:val="num" w:pos="200"/>
        </w:tabs>
        <w:outlineLvl w:val="0"/>
      </w:pPr>
    </w:p>
    <w:p w:rsidR="004358CA" w:rsidRDefault="004358CA"/>
    <w:p w:rsidR="00747BD7" w:rsidRDefault="00747BD7"/>
    <w:p w:rsidR="00747BD7" w:rsidRDefault="00747BD7"/>
    <w:p w:rsidR="00747BD7" w:rsidRDefault="00747BD7"/>
    <w:p w:rsidR="00747BD7" w:rsidRDefault="00747BD7"/>
    <w:p w:rsidR="00747BD7" w:rsidRDefault="00747BD7"/>
    <w:p w:rsidR="00747BD7" w:rsidRDefault="00747BD7"/>
    <w:sectPr w:rsidR="00747BD7" w:rsidSect="0090329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631B8D"/>
    <w:multiLevelType w:val="hybridMultilevel"/>
    <w:tmpl w:val="A6FA5678"/>
    <w:lvl w:ilvl="0" w:tplc="D1E02284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03292"/>
    <w:rsid w:val="00016E94"/>
    <w:rsid w:val="000938FF"/>
    <w:rsid w:val="00167841"/>
    <w:rsid w:val="00310223"/>
    <w:rsid w:val="00386ADD"/>
    <w:rsid w:val="004358CA"/>
    <w:rsid w:val="00510BFF"/>
    <w:rsid w:val="005D42B2"/>
    <w:rsid w:val="00747BD7"/>
    <w:rsid w:val="00832EE4"/>
    <w:rsid w:val="008734CA"/>
    <w:rsid w:val="008A19FE"/>
    <w:rsid w:val="00903292"/>
    <w:rsid w:val="00997D2C"/>
    <w:rsid w:val="00AF6621"/>
    <w:rsid w:val="00B00E0E"/>
    <w:rsid w:val="00B856D3"/>
    <w:rsid w:val="00BA0C91"/>
    <w:rsid w:val="00C009A0"/>
    <w:rsid w:val="00CC6F1B"/>
    <w:rsid w:val="00D94B85"/>
    <w:rsid w:val="00E337B8"/>
    <w:rsid w:val="00EC0A40"/>
    <w:rsid w:val="00F50451"/>
    <w:rsid w:val="00FB2295"/>
    <w:rsid w:val="00FC2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292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903292"/>
    <w:pPr>
      <w:widowControl w:val="0"/>
      <w:snapToGrid w:val="0"/>
      <w:ind w:firstLine="720"/>
    </w:pPr>
    <w:rPr>
      <w:rFonts w:ascii="Arial" w:hAnsi="Arial"/>
    </w:rPr>
  </w:style>
  <w:style w:type="paragraph" w:styleId="a3">
    <w:name w:val="List Paragraph"/>
    <w:basedOn w:val="a"/>
    <w:uiPriority w:val="34"/>
    <w:qFormat/>
    <w:rsid w:val="009032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6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16</cp:revision>
  <cp:lastPrinted>2020-09-18T15:01:00Z</cp:lastPrinted>
  <dcterms:created xsi:type="dcterms:W3CDTF">2015-09-22T04:01:00Z</dcterms:created>
  <dcterms:modified xsi:type="dcterms:W3CDTF">2025-09-19T06:28:00Z</dcterms:modified>
</cp:coreProperties>
</file>